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F" w:rsidRDefault="002E2AC8" w:rsidP="002E2AC8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56"/>
          <w:szCs w:val="56"/>
        </w:rPr>
      </w:pPr>
      <w:r>
        <w:rPr>
          <w:noProof/>
        </w:rPr>
        <w:drawing>
          <wp:inline distT="0" distB="0" distL="0" distR="0">
            <wp:extent cx="5936679" cy="1057523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Firs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59F">
        <w:rPr>
          <w:rFonts w:ascii="Champagne&amp;Limousines" w:hAnsi="Champagne&amp;Limousines" w:cs="Champagne&amp;Limousines"/>
          <w:sz w:val="56"/>
          <w:szCs w:val="56"/>
        </w:rPr>
        <w:t>Group Exercise Class</w:t>
      </w:r>
    </w:p>
    <w:p w:rsidR="002E2AC8" w:rsidRDefault="002E2AC8" w:rsidP="00C7359F">
      <w:pPr>
        <w:autoSpaceDE w:val="0"/>
        <w:autoSpaceDN w:val="0"/>
        <w:adjustRightInd w:val="0"/>
        <w:spacing w:after="0" w:line="240" w:lineRule="auto"/>
        <w:rPr>
          <w:rFonts w:ascii="Champagne&amp;Limousines,Bold" w:hAnsi="Champagne&amp;Limousines,Bold" w:cs="Champagne&amp;Limousines,Bold"/>
          <w:b/>
          <w:bCs/>
        </w:rPr>
      </w:pPr>
    </w:p>
    <w:p w:rsidR="002E2AC8" w:rsidRDefault="002E2AC8" w:rsidP="00254E9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hampagne&amp;Limousines,Bold" w:hAnsi="Champagne&amp;Limousines,Bold" w:cs="Champagne&amp;Limousines,Bold"/>
          <w:b/>
          <w:bCs/>
        </w:rPr>
      </w:pPr>
    </w:p>
    <w:p w:rsidR="00773057" w:rsidRDefault="00773057" w:rsidP="00C7359F">
      <w:pPr>
        <w:autoSpaceDE w:val="0"/>
        <w:autoSpaceDN w:val="0"/>
        <w:adjustRightInd w:val="0"/>
        <w:spacing w:after="0" w:line="240" w:lineRule="auto"/>
        <w:rPr>
          <w:rFonts w:ascii="Champagne&amp;Limousines,Bold" w:hAnsi="Champagne&amp;Limousines,Bold" w:cs="Champagne&amp;Limousines,Bold"/>
          <w:b/>
          <w:bCs/>
        </w:rPr>
      </w:pPr>
      <w:r>
        <w:rPr>
          <w:rFonts w:ascii="Champagne&amp;Limousines,Bold" w:hAnsi="Champagne&amp;Limousines,Bold" w:cs="Champagne&amp;Limousines,Bold"/>
          <w:b/>
          <w:bCs/>
        </w:rPr>
        <w:t xml:space="preserve">Class Dates </w:t>
      </w:r>
      <w:r w:rsidR="00254E92">
        <w:rPr>
          <w:rFonts w:ascii="Champagne&amp;Limousines,Bold" w:hAnsi="Champagne&amp;Limousines,Bold" w:cs="Champagne&amp;Limousines,Bold"/>
          <w:b/>
          <w:bCs/>
        </w:rPr>
        <w:t>11/6, 11/19, 11/23</w:t>
      </w:r>
    </w:p>
    <w:p w:rsidR="00C7359F" w:rsidRDefault="00351176" w:rsidP="00C7359F">
      <w:pPr>
        <w:autoSpaceDE w:val="0"/>
        <w:autoSpaceDN w:val="0"/>
        <w:adjustRightInd w:val="0"/>
        <w:spacing w:after="0" w:line="240" w:lineRule="auto"/>
        <w:rPr>
          <w:rFonts w:ascii="Champagne&amp;Limousines,Bold" w:hAnsi="Champagne&amp;Limousines,Bold" w:cs="Champagne&amp;Limousines,Bold"/>
          <w:b/>
          <w:bCs/>
        </w:rPr>
      </w:pPr>
      <w:r>
        <w:rPr>
          <w:rFonts w:ascii="Champagne&amp;Limousines,Bold" w:hAnsi="Champagne&amp;Limousines,Bold" w:cs="Champagne&amp;Limousines,Bold"/>
          <w:b/>
          <w:bCs/>
        </w:rPr>
        <w:t>60 minute sessions</w:t>
      </w:r>
      <w:r w:rsidR="00D156B7">
        <w:rPr>
          <w:rFonts w:ascii="Champagne&amp;Limousines,Bold" w:hAnsi="Champagne&amp;Limousines,Bold" w:cs="Champagne&amp;Limousines,Bold"/>
          <w:b/>
          <w:bCs/>
        </w:rPr>
        <w:t xml:space="preserve"> – 11/6 class-5:30 pm, 11/19 class-5:00 pm &amp; 11/23 class-5:30 pm</w:t>
      </w:r>
      <w:r>
        <w:rPr>
          <w:rFonts w:ascii="Champagne&amp;Limousines,Bold" w:hAnsi="Champagne&amp;Limousines,Bold" w:cs="Champagne&amp;Limousines,Bold"/>
          <w:b/>
          <w:bCs/>
        </w:rPr>
        <w:t xml:space="preserve"> </w:t>
      </w:r>
    </w:p>
    <w:p w:rsidR="00C7359F" w:rsidRDefault="00C7359F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b/>
        </w:rPr>
      </w:pPr>
      <w:r w:rsidRPr="00773057">
        <w:rPr>
          <w:rFonts w:ascii="Champagne&amp;Limousines" w:hAnsi="Champagne&amp;Limousines" w:cs="Champagne&amp;Limousines"/>
          <w:b/>
        </w:rPr>
        <w:t xml:space="preserve">Location: </w:t>
      </w:r>
      <w:r w:rsidR="00351176" w:rsidRPr="00773057">
        <w:rPr>
          <w:rFonts w:ascii="Champagne&amp;Limousines" w:hAnsi="Champagne&amp;Limousines" w:cs="Champagne&amp;Limousines"/>
          <w:b/>
        </w:rPr>
        <w:t xml:space="preserve">Unity </w:t>
      </w:r>
      <w:r w:rsidR="00DA17E1" w:rsidRPr="00773057">
        <w:rPr>
          <w:rFonts w:ascii="Champagne&amp;Limousines" w:hAnsi="Champagne&amp;Limousines" w:cs="Champagne&amp;Limousines"/>
          <w:b/>
        </w:rPr>
        <w:t>by</w:t>
      </w:r>
      <w:r w:rsidR="00773057" w:rsidRPr="00773057">
        <w:rPr>
          <w:rFonts w:ascii="Champagne&amp;Limousines" w:hAnsi="Champagne&amp;Limousines" w:cs="Champagne&amp;Limousines"/>
          <w:b/>
        </w:rPr>
        <w:t xml:space="preserve"> t</w:t>
      </w:r>
      <w:r w:rsidR="00351176" w:rsidRPr="00773057">
        <w:rPr>
          <w:rFonts w:ascii="Champagne&amp;Limousines" w:hAnsi="Champagne&amp;Limousines" w:cs="Champagne&amp;Limousines"/>
          <w:b/>
        </w:rPr>
        <w:t>he Shore</w:t>
      </w:r>
    </w:p>
    <w:p w:rsidR="00773057" w:rsidRPr="00773057" w:rsidRDefault="00773057" w:rsidP="00773057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b/>
        </w:rPr>
      </w:pPr>
      <w:r w:rsidRPr="00773057">
        <w:rPr>
          <w:rFonts w:ascii="Champagne&amp;Limousines" w:hAnsi="Champagne&amp;Limousines" w:cs="Champagne&amp;Limousines"/>
          <w:b/>
        </w:rPr>
        <w:t>Love offering $10.00 per week</w:t>
      </w:r>
    </w:p>
    <w:p w:rsidR="00773057" w:rsidRPr="00773057" w:rsidRDefault="00773057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b/>
        </w:rPr>
      </w:pPr>
    </w:p>
    <w:p w:rsidR="00C7359F" w:rsidRDefault="00C7359F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r>
        <w:rPr>
          <w:rFonts w:ascii="Champagne&amp;Limousines" w:hAnsi="Champagne&amp;Limousines" w:cs="Champagne&amp;Limousines"/>
          <w:sz w:val="24"/>
          <w:szCs w:val="24"/>
        </w:rPr>
        <w:t>This program is designed specifically to meet anyone at any level of</w:t>
      </w:r>
    </w:p>
    <w:p w:rsidR="00C7359F" w:rsidRDefault="00C7359F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r>
        <w:rPr>
          <w:rFonts w:ascii="Champagne&amp;Limousines" w:hAnsi="Champagne&amp;Limousines" w:cs="Champagne&amp;Limousines"/>
          <w:sz w:val="24"/>
          <w:szCs w:val="24"/>
        </w:rPr>
        <w:t>fitness. Our objective is to offer you the opportunity to create a</w:t>
      </w:r>
    </w:p>
    <w:p w:rsidR="00C7359F" w:rsidRDefault="00087872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proofErr w:type="gramStart"/>
      <w:r>
        <w:rPr>
          <w:rFonts w:ascii="Champagne&amp;Limousines" w:hAnsi="Champagne&amp;Limousines" w:cs="Champagne&amp;Limousines"/>
          <w:sz w:val="24"/>
          <w:szCs w:val="24"/>
        </w:rPr>
        <w:t>healthy</w:t>
      </w:r>
      <w:proofErr w:type="gramEnd"/>
      <w:r w:rsidR="00C7359F">
        <w:rPr>
          <w:rFonts w:ascii="Champagne&amp;Limousines" w:hAnsi="Champagne&amp;Limousines" w:cs="Champagne&amp;Limousines"/>
          <w:sz w:val="24"/>
          <w:szCs w:val="24"/>
        </w:rPr>
        <w:t xml:space="preserve"> </w:t>
      </w:r>
      <w:r w:rsidR="00DA17E1">
        <w:rPr>
          <w:rFonts w:ascii="Champagne&amp;Limousines" w:hAnsi="Champagne&amp;Limousines" w:cs="Champagne&amp;Limousines"/>
          <w:sz w:val="24"/>
          <w:szCs w:val="24"/>
        </w:rPr>
        <w:t xml:space="preserve">lifestyle. </w:t>
      </w:r>
      <w:r w:rsidR="00C7359F">
        <w:rPr>
          <w:rFonts w:ascii="Champagne&amp;Limousines" w:hAnsi="Champagne&amp;Limousines" w:cs="Champagne&amp;Limousines"/>
          <w:sz w:val="24"/>
          <w:szCs w:val="24"/>
        </w:rPr>
        <w:t>This class encompasses mind</w:t>
      </w:r>
      <w:r>
        <w:rPr>
          <w:rFonts w:ascii="Champagne&amp;Limousines" w:hAnsi="Champagne&amp;Limousines" w:cs="Champagne&amp;Limousines"/>
          <w:sz w:val="24"/>
          <w:szCs w:val="24"/>
        </w:rPr>
        <w:t>,</w:t>
      </w:r>
      <w:r w:rsidR="00C7359F">
        <w:rPr>
          <w:rFonts w:ascii="Champagne&amp;Limousines" w:hAnsi="Champagne&amp;Limousines" w:cs="Champagne&amp;Limousines"/>
          <w:sz w:val="24"/>
          <w:szCs w:val="24"/>
        </w:rPr>
        <w:t xml:space="preserve"> body</w:t>
      </w:r>
      <w:r>
        <w:rPr>
          <w:rFonts w:ascii="Champagne&amp;Limousines" w:hAnsi="Champagne&amp;Limousines" w:cs="Champagne&amp;Limousines"/>
          <w:sz w:val="24"/>
          <w:szCs w:val="24"/>
        </w:rPr>
        <w:t>,</w:t>
      </w:r>
      <w:r w:rsidR="00C7359F">
        <w:rPr>
          <w:rFonts w:ascii="Champagne&amp;Limousines" w:hAnsi="Champagne&amp;Limousines" w:cs="Champagne&amp;Limousines"/>
          <w:sz w:val="24"/>
          <w:szCs w:val="24"/>
        </w:rPr>
        <w:t xml:space="preserve"> and</w:t>
      </w:r>
    </w:p>
    <w:p w:rsidR="00C7359F" w:rsidRDefault="00C7359F" w:rsidP="00351176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r>
        <w:rPr>
          <w:rFonts w:ascii="Champagne&amp;Limousines" w:hAnsi="Champagne&amp;Limousines" w:cs="Champagne&amp;Limousines"/>
          <w:sz w:val="24"/>
          <w:szCs w:val="24"/>
        </w:rPr>
        <w:t xml:space="preserve">spirit in every 1 hour session. </w:t>
      </w:r>
    </w:p>
    <w:p w:rsidR="00351176" w:rsidRDefault="00351176" w:rsidP="00351176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</w:p>
    <w:p w:rsidR="00C7359F" w:rsidRDefault="00C7359F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r>
        <w:rPr>
          <w:rFonts w:ascii="Champagne&amp;Limousines" w:hAnsi="Champagne&amp;Limousines" w:cs="Champagne&amp;Limousines"/>
          <w:sz w:val="24"/>
          <w:szCs w:val="24"/>
        </w:rPr>
        <w:t>Program includes:</w:t>
      </w:r>
      <w:r w:rsidR="00773057" w:rsidRPr="00773057">
        <w:rPr>
          <w:noProof/>
        </w:rPr>
        <w:t xml:space="preserve"> </w:t>
      </w:r>
    </w:p>
    <w:p w:rsidR="00351176" w:rsidRDefault="00C7359F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</w:rPr>
      </w:pPr>
      <w:r w:rsidRPr="00351176">
        <w:rPr>
          <w:rFonts w:ascii="Champagne&amp;Limousines" w:hAnsi="Champagne&amp;Limousines" w:cs="Champagne&amp;Limousines"/>
        </w:rPr>
        <w:t>Bodyweight strength building</w:t>
      </w:r>
    </w:p>
    <w:p w:rsidR="00351176" w:rsidRPr="00351176" w:rsidRDefault="00C7359F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</w:rPr>
      </w:pPr>
      <w:r w:rsidRPr="00351176">
        <w:rPr>
          <w:rFonts w:ascii="Champagne&amp;Limousines" w:hAnsi="Champagne&amp;Limousines" w:cs="Champagne&amp;Limousines"/>
        </w:rPr>
        <w:t xml:space="preserve">Speed and agility </w:t>
      </w:r>
    </w:p>
    <w:p w:rsidR="00C7359F" w:rsidRPr="00351176" w:rsidRDefault="00351176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</w:rPr>
      </w:pPr>
      <w:r>
        <w:rPr>
          <w:rFonts w:ascii="Champagne&amp;Limousines" w:hAnsi="Champagne&amp;Limousines" w:cs="Champagne&amp;Limousines"/>
        </w:rPr>
        <w:t>S</w:t>
      </w:r>
      <w:r w:rsidR="00C7359F" w:rsidRPr="00351176">
        <w:rPr>
          <w:rFonts w:ascii="Champagne&amp;Limousines" w:hAnsi="Champagne&amp;Limousines" w:cs="Champagne&amp;Limousines"/>
        </w:rPr>
        <w:t>tretch and meditation</w:t>
      </w:r>
    </w:p>
    <w:p w:rsidR="00DA17E1" w:rsidRDefault="00DA17E1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</w:p>
    <w:p w:rsidR="00C7359F" w:rsidRDefault="00C7359F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bookmarkStart w:id="0" w:name="_GoBack"/>
      <w:bookmarkEnd w:id="0"/>
    </w:p>
    <w:p w:rsidR="00DA17E1" w:rsidRDefault="00087872" w:rsidP="00C7359F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  <w:r>
        <w:rPr>
          <w:rFonts w:ascii="Champagne&amp;Limousines" w:hAnsi="Champagne&amp;Limousines" w:cs="Champagne&amp;Limousines"/>
          <w:sz w:val="24"/>
          <w:szCs w:val="24"/>
        </w:rPr>
        <w:t xml:space="preserve">Please bring </w:t>
      </w:r>
      <w:r w:rsidR="00DA17E1">
        <w:rPr>
          <w:rFonts w:ascii="Champagne&amp;Limousines" w:hAnsi="Champagne&amp;Limousines" w:cs="Champagne&amp;Limousines"/>
          <w:sz w:val="24"/>
          <w:szCs w:val="24"/>
        </w:rPr>
        <w:t xml:space="preserve">any weights or fitness bands you may already own to class to ensure we have enough to share.  </w:t>
      </w:r>
    </w:p>
    <w:p w:rsidR="00773057" w:rsidRDefault="00773057" w:rsidP="00773057"/>
    <w:p w:rsidR="00DA17E1" w:rsidRPr="00773057" w:rsidRDefault="00DA17E1" w:rsidP="00773057">
      <w:pPr>
        <w:jc w:val="center"/>
        <w:rPr>
          <w:b/>
          <w:bCs/>
          <w:sz w:val="36"/>
          <w:szCs w:val="36"/>
        </w:rPr>
      </w:pPr>
      <w:r w:rsidRPr="00773057">
        <w:rPr>
          <w:b/>
          <w:bCs/>
          <w:sz w:val="36"/>
          <w:szCs w:val="36"/>
        </w:rPr>
        <w:t>You First Personal Training Owner</w:t>
      </w:r>
      <w:r w:rsidR="00773057">
        <w:rPr>
          <w:b/>
          <w:bCs/>
          <w:sz w:val="36"/>
          <w:szCs w:val="36"/>
        </w:rPr>
        <w:t xml:space="preserve"> ~ </w:t>
      </w:r>
      <w:r w:rsidRPr="00773057">
        <w:rPr>
          <w:b/>
          <w:bCs/>
          <w:sz w:val="36"/>
          <w:szCs w:val="36"/>
        </w:rPr>
        <w:t>Vicky Farrell</w:t>
      </w:r>
    </w:p>
    <w:p w:rsidR="00773057" w:rsidRPr="00773057" w:rsidRDefault="00DA17E1" w:rsidP="00773057">
      <w:pPr>
        <w:jc w:val="center"/>
        <w:rPr>
          <w:b/>
        </w:rPr>
      </w:pPr>
      <w:r w:rsidRPr="00773057">
        <w:rPr>
          <w:b/>
        </w:rPr>
        <w:t>Certified</w:t>
      </w:r>
      <w:r w:rsidR="00773057" w:rsidRPr="00773057">
        <w:rPr>
          <w:b/>
        </w:rPr>
        <w:t xml:space="preserve"> NASM</w:t>
      </w:r>
      <w:r w:rsidRPr="00773057">
        <w:rPr>
          <w:b/>
        </w:rPr>
        <w:t xml:space="preserve"> Personal Trainer, Certified</w:t>
      </w:r>
      <w:r w:rsidR="00773057" w:rsidRPr="00773057">
        <w:rPr>
          <w:b/>
        </w:rPr>
        <w:t xml:space="preserve"> NASM</w:t>
      </w:r>
      <w:r w:rsidRPr="00773057">
        <w:rPr>
          <w:b/>
        </w:rPr>
        <w:t xml:space="preserve"> Fitness Nutrition Specialist, TRX Certified</w:t>
      </w:r>
    </w:p>
    <w:p w:rsidR="00DA17E1" w:rsidRPr="00DA17E1" w:rsidRDefault="00DA17E1" w:rsidP="00773057">
      <w:r w:rsidRPr="00DA17E1">
        <w:t>Always interested in physical activity, Vicky grew up dancing ballet, tap, jazz and</w:t>
      </w:r>
      <w:r w:rsidR="00773057">
        <w:t xml:space="preserve"> </w:t>
      </w:r>
      <w:r w:rsidR="002E2AC8">
        <w:t>h</w:t>
      </w:r>
      <w:r w:rsidRPr="00DA17E1">
        <w:t xml:space="preserve">ip hop and </w:t>
      </w:r>
      <w:r w:rsidR="002E2AC8">
        <w:t>as an adult</w:t>
      </w:r>
      <w:r w:rsidRPr="00DA17E1">
        <w:t xml:space="preserve"> competes in ballroom dancing. Her passion for health and fitness</w:t>
      </w:r>
      <w:r w:rsidR="00773057">
        <w:t xml:space="preserve"> </w:t>
      </w:r>
      <w:r w:rsidR="002E2AC8">
        <w:t>inspired her to run</w:t>
      </w:r>
      <w:r w:rsidRPr="00DA17E1">
        <w:t xml:space="preserve"> a half marathon and </w:t>
      </w:r>
      <w:r w:rsidR="002E2AC8">
        <w:t xml:space="preserve">participate </w:t>
      </w:r>
      <w:r w:rsidRPr="00DA17E1">
        <w:t>fitness competitions</w:t>
      </w:r>
      <w:r w:rsidR="002E2AC8">
        <w:t>. She</w:t>
      </w:r>
      <w:r w:rsidRPr="00DA17E1">
        <w:t xml:space="preserve"> placed 2nd, 3rd,</w:t>
      </w:r>
      <w:r w:rsidR="00773057">
        <w:t xml:space="preserve"> </w:t>
      </w:r>
      <w:r w:rsidRPr="00DA17E1">
        <w:t xml:space="preserve">and 4th in regional </w:t>
      </w:r>
      <w:r w:rsidR="002E2AC8">
        <w:t xml:space="preserve">fitness </w:t>
      </w:r>
      <w:r w:rsidRPr="00DA17E1">
        <w:t>shows and placed in the Top 10 at a national show. She became</w:t>
      </w:r>
      <w:r w:rsidR="00773057">
        <w:t xml:space="preserve"> </w:t>
      </w:r>
      <w:r w:rsidRPr="00DA17E1">
        <w:t>a personal trainer in 2010 and has helped her clients</w:t>
      </w:r>
      <w:r w:rsidR="002E2AC8">
        <w:t xml:space="preserve"> regain balance, become better athletes, regain their health, and </w:t>
      </w:r>
      <w:r w:rsidR="002E2AC8" w:rsidRPr="00DA17E1">
        <w:t>drop</w:t>
      </w:r>
      <w:r w:rsidRPr="00DA17E1">
        <w:t xml:space="preserve"> over 100lbs</w:t>
      </w:r>
      <w:r w:rsidR="002E2AC8">
        <w:t>. She currently</w:t>
      </w:r>
      <w:r w:rsidRPr="00DA17E1">
        <w:t xml:space="preserve"> </w:t>
      </w:r>
      <w:r w:rsidR="002E2AC8">
        <w:t xml:space="preserve">trains clients from ages 18 to 87. </w:t>
      </w:r>
      <w:r w:rsidRPr="00DA17E1">
        <w:t xml:space="preserve"> Her passion lies in getting to know her clients on a</w:t>
      </w:r>
      <w:r w:rsidR="00773057">
        <w:t xml:space="preserve"> </w:t>
      </w:r>
      <w:r w:rsidRPr="00DA17E1">
        <w:t>personal level to help inspire and motive while helping to set and maintain</w:t>
      </w:r>
      <w:r w:rsidR="00773057">
        <w:t xml:space="preserve"> </w:t>
      </w:r>
      <w:r w:rsidRPr="00DA17E1">
        <w:t>their fitness goals and change their lives.</w:t>
      </w:r>
    </w:p>
    <w:p w:rsidR="002E2AC8" w:rsidRDefault="00DA17E1" w:rsidP="002E2AC8">
      <w:pPr>
        <w:jc w:val="center"/>
      </w:pPr>
      <w:r w:rsidRPr="00DA17E1">
        <w:t>Call 732.610.6486 for more information</w:t>
      </w:r>
      <w:r w:rsidR="002E2AC8">
        <w:t xml:space="preserve">                                                                                                               </w:t>
      </w:r>
      <w:r w:rsidRPr="00DA17E1">
        <w:t>Find us on Facebook</w:t>
      </w:r>
      <w:r w:rsidR="002E2AC8">
        <w:t xml:space="preserve"> - </w:t>
      </w:r>
      <w:r w:rsidRPr="00DA17E1">
        <w:t>Vicky Farrell - Personal Trainer</w:t>
      </w:r>
    </w:p>
    <w:sectPr w:rsidR="002E2AC8" w:rsidSect="002F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mpagne&amp;Limousin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&amp;Limousin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FA"/>
    <w:multiLevelType w:val="hybridMultilevel"/>
    <w:tmpl w:val="C4C8BED8"/>
    <w:lvl w:ilvl="0" w:tplc="57362954">
      <w:numFmt w:val="bullet"/>
      <w:lvlText w:val=""/>
      <w:lvlJc w:val="left"/>
      <w:pPr>
        <w:ind w:left="720" w:hanging="360"/>
      </w:pPr>
      <w:rPr>
        <w:rFonts w:ascii="Symbol" w:eastAsiaTheme="minorHAnsi" w:hAnsi="Symbol" w:cs="Champagne&amp;Limousin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59F"/>
    <w:rsid w:val="00087872"/>
    <w:rsid w:val="001B4A5A"/>
    <w:rsid w:val="00254E92"/>
    <w:rsid w:val="002E2AC8"/>
    <w:rsid w:val="002F6FC8"/>
    <w:rsid w:val="00351176"/>
    <w:rsid w:val="005A4732"/>
    <w:rsid w:val="00773057"/>
    <w:rsid w:val="00C7359F"/>
    <w:rsid w:val="00D156B7"/>
    <w:rsid w:val="00DA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Unity Church</cp:lastModifiedBy>
  <cp:revision>3</cp:revision>
  <dcterms:created xsi:type="dcterms:W3CDTF">2015-11-05T19:12:00Z</dcterms:created>
  <dcterms:modified xsi:type="dcterms:W3CDTF">2015-11-05T19:38:00Z</dcterms:modified>
</cp:coreProperties>
</file>